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A5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中国科学院大学20</w:t>
      </w: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sz w:val="28"/>
          <w:szCs w:val="28"/>
        </w:rPr>
        <w:t>年推荐免试研究生</w:t>
      </w:r>
    </w:p>
    <w:p w14:paraId="72B33664">
      <w:pPr>
        <w:spacing w:after="156" w:afterLines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专家推荐书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 w14:paraId="5F7F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</w:trPr>
        <w:tc>
          <w:tcPr>
            <w:tcW w:w="8217" w:type="dxa"/>
          </w:tcPr>
          <w:p w14:paraId="1C52760B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包括</w:t>
            </w:r>
            <w:r>
              <w:t>对考生思想品德、</w:t>
            </w:r>
            <w:r>
              <w:rPr>
                <w:rFonts w:hint="eastAsia"/>
              </w:rPr>
              <w:t>道德</w:t>
            </w:r>
            <w:r>
              <w:t>修养方面的</w:t>
            </w:r>
            <w:r>
              <w:rPr>
                <w:rFonts w:hint="eastAsia"/>
              </w:rPr>
              <w:t>介绍</w:t>
            </w:r>
            <w:r>
              <w:t>；对考生外国语水平、</w:t>
            </w:r>
            <w:r>
              <w:rPr>
                <w:rFonts w:hint="eastAsia"/>
              </w:rPr>
              <w:t>曾参与</w:t>
            </w:r>
            <w:r>
              <w:t>过的科研工作，科学学术兴趣的介绍；对考生培养潜力</w:t>
            </w:r>
            <w:bookmarkStart w:id="0" w:name="_GoBack"/>
            <w:bookmarkEnd w:id="0"/>
            <w:r>
              <w:t>的评价</w:t>
            </w:r>
            <w:r>
              <w:rPr>
                <w:rFonts w:hint="eastAsia"/>
              </w:rPr>
              <w:t>；</w:t>
            </w:r>
            <w:r>
              <w:t>对报考研究生的推荐意见等</w:t>
            </w:r>
            <w:r>
              <w:rPr>
                <w:rFonts w:hint="eastAsia"/>
              </w:rPr>
              <w:t>。</w:t>
            </w:r>
          </w:p>
        </w:tc>
      </w:tr>
    </w:tbl>
    <w:p w14:paraId="6E59C8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kNTZiOTE5ZGUwM2JmNmJiNmUwMTMxNmJkM2I0NjYifQ=="/>
  </w:docVars>
  <w:rsids>
    <w:rsidRoot w:val="00C154EF"/>
    <w:rsid w:val="00291EF3"/>
    <w:rsid w:val="003C1445"/>
    <w:rsid w:val="003D38CA"/>
    <w:rsid w:val="00895617"/>
    <w:rsid w:val="00C154EF"/>
    <w:rsid w:val="2BD56288"/>
    <w:rsid w:val="41040C4E"/>
    <w:rsid w:val="54D0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94</Words>
  <Characters>97</Characters>
  <Lines>1</Lines>
  <Paragraphs>1</Paragraphs>
  <TotalTime>5</TotalTime>
  <ScaleCrop>false</ScaleCrop>
  <LinksUpToDate>false</LinksUpToDate>
  <CharactersWithSpaces>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2018-09-10T02:17:00Z</dcterms:created>
  <dc:creator>unknown</dc:creator>
  <cp:lastModifiedBy>罗大雁</cp:lastModifiedBy>
  <dcterms:modified xsi:type="dcterms:W3CDTF">2025-07-03T02:02:01Z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D06C4BAD8EC94670B79FBB2A57A5D90A</vt:lpwstr>
  </property>
  <property fmtid="{D5CDD505-2E9C-101B-9397-08002B2CF9AE}" pid="4" name="KSOTemplateDocerSaveRecord">
    <vt:lpwstr>eyJoZGlkIjoiZDFkNTZiOTE5ZGUwM2JmNmJiNmUwMTMxNmJkM2I0NjYiLCJ1c2VySWQiOiI3OTUxMDU0NDgifQ==</vt:lpwstr>
  </property>
</Properties>
</file>